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3E" w:rsidRPr="00DB4C3E" w:rsidRDefault="00DB4C3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4C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E47D9F">
        <w:rPr>
          <w:rFonts w:ascii="Times New Roman" w:hAnsi="Times New Roman" w:cs="Times New Roman"/>
          <w:b/>
          <w:sz w:val="28"/>
          <w:szCs w:val="28"/>
        </w:rPr>
        <w:t>"</w:t>
      </w:r>
      <w:r w:rsidR="00E47D9F">
        <w:rPr>
          <w:rFonts w:ascii="Times New Roman" w:hAnsi="Times New Roman" w:cs="Times New Roman"/>
          <w:b/>
          <w:sz w:val="28"/>
          <w:szCs w:val="28"/>
          <w:lang w:val="kk-KZ"/>
        </w:rPr>
        <w:t>Балдырғ</w:t>
      </w:r>
      <w:proofErr w:type="gramStart"/>
      <w:r w:rsidR="00E47D9F">
        <w:rPr>
          <w:rFonts w:ascii="Times New Roman" w:hAnsi="Times New Roman" w:cs="Times New Roman"/>
          <w:b/>
          <w:sz w:val="28"/>
          <w:szCs w:val="28"/>
          <w:lang w:val="kk-KZ"/>
        </w:rPr>
        <w:t>ан</w:t>
      </w:r>
      <w:r w:rsidRPr="00DB4C3E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DB4C3E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DB4C3E">
        <w:rPr>
          <w:rFonts w:ascii="Times New Roman" w:hAnsi="Times New Roman" w:cs="Times New Roman"/>
          <w:b/>
          <w:sz w:val="28"/>
          <w:szCs w:val="28"/>
        </w:rPr>
        <w:t>өбекжай</w:t>
      </w:r>
      <w:proofErr w:type="spellEnd"/>
      <w:r w:rsidR="00E47D9F">
        <w:rPr>
          <w:rFonts w:ascii="Times New Roman" w:hAnsi="Times New Roman" w:cs="Times New Roman"/>
          <w:b/>
          <w:sz w:val="28"/>
          <w:szCs w:val="28"/>
          <w:lang w:val="kk-KZ"/>
        </w:rPr>
        <w:t>-бақшас</w:t>
      </w:r>
      <w:r w:rsidR="00E47D9F">
        <w:rPr>
          <w:rFonts w:ascii="Times New Roman" w:hAnsi="Times New Roman" w:cs="Times New Roman"/>
          <w:b/>
          <w:sz w:val="28"/>
          <w:szCs w:val="28"/>
        </w:rPr>
        <w:t>ы "</w:t>
      </w:r>
      <w:r w:rsidRPr="00DB4C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4C3E">
        <w:rPr>
          <w:rFonts w:ascii="Times New Roman" w:hAnsi="Times New Roman" w:cs="Times New Roman"/>
          <w:b/>
          <w:sz w:val="28"/>
          <w:szCs w:val="28"/>
        </w:rPr>
        <w:t>консультациялық</w:t>
      </w:r>
      <w:proofErr w:type="spellEnd"/>
      <w:r w:rsidRPr="00DB4C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4C3E">
        <w:rPr>
          <w:rFonts w:ascii="Times New Roman" w:hAnsi="Times New Roman" w:cs="Times New Roman"/>
          <w:b/>
          <w:sz w:val="28"/>
          <w:szCs w:val="28"/>
        </w:rPr>
        <w:t>пункті</w:t>
      </w:r>
      <w:proofErr w:type="spellEnd"/>
      <w:r w:rsidRPr="00DB4C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C3E" w:rsidRPr="00DB4C3E" w:rsidRDefault="00DB4C3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4C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</w:t>
      </w:r>
      <w:r w:rsidR="00E47D9F" w:rsidRPr="00E27BC5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E47D9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E47D9F" w:rsidRPr="00E27BC5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E47D9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E27B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</w:t>
      </w:r>
    </w:p>
    <w:p w:rsidR="00DB4C3E" w:rsidRDefault="00DB4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4C3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DB4C3E">
        <w:rPr>
          <w:rFonts w:ascii="Times New Roman" w:hAnsi="Times New Roman" w:cs="Times New Roman"/>
          <w:sz w:val="28"/>
          <w:szCs w:val="28"/>
          <w:lang w:val="kk-KZ"/>
        </w:rPr>
        <w:t xml:space="preserve"> Отбасылық және қоғамдық тәрбиенің бірлігі мен сабақтастығын қамтамасыз ету; баламен психологиялық-педагогикалық өзара іс-қимылдың мазмұнын, құралдары мен тәсілдерін тиімді іріктеуді қамтамасыз етуде ата-аналарға психологиялық-педагогикалық көмек көрсету, Мектепке дейінгі ұйымдарға бармайтын балалардың жеке басының жанжақты дамуын қолдау. </w:t>
      </w:r>
    </w:p>
    <w:p w:rsidR="00DB4C3E" w:rsidRDefault="00DB4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4C3E">
        <w:rPr>
          <w:rFonts w:ascii="Times New Roman" w:hAnsi="Times New Roman" w:cs="Times New Roman"/>
          <w:b/>
          <w:sz w:val="28"/>
          <w:szCs w:val="28"/>
          <w:lang w:val="kk-KZ"/>
        </w:rPr>
        <w:t>Міндеттері</w:t>
      </w:r>
      <w:r w:rsidRPr="00DB4C3E">
        <w:rPr>
          <w:rFonts w:ascii="Times New Roman" w:hAnsi="Times New Roman" w:cs="Times New Roman"/>
          <w:sz w:val="28"/>
          <w:szCs w:val="28"/>
          <w:lang w:val="kk-KZ"/>
        </w:rPr>
        <w:t>: Мектепке дейінгі жастағы баланы тәрбиелеу, оқыту, дамыту және сауықтырудың түрлі мәселелері бойынша мектепке бармайтын балалардың ата-аналарына мектепке түсу кезінде тең мүмкіндіктерді қамтамасыз етуде психологиялық-педагогикалық көмек көрсету.</w:t>
      </w:r>
    </w:p>
    <w:p w:rsidR="00DB4C3E" w:rsidRPr="00E47D9F" w:rsidRDefault="00DB4C3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4C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7B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Ата-аналармен серіктестік орнату. </w:t>
      </w:r>
    </w:p>
    <w:p w:rsidR="00DB4C3E" w:rsidRDefault="00DB4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4C3E">
        <w:rPr>
          <w:rFonts w:ascii="Times New Roman" w:hAnsi="Times New Roman" w:cs="Times New Roman"/>
          <w:sz w:val="28"/>
          <w:szCs w:val="28"/>
          <w:lang w:val="kk-KZ"/>
        </w:rPr>
        <w:t xml:space="preserve">Мектеп жасына дейінгі балаларға жеке, педагогикалық және психологиялық көмек көрсету. </w:t>
      </w:r>
    </w:p>
    <w:p w:rsidR="00DB4C3E" w:rsidRDefault="00DB4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4C3E">
        <w:rPr>
          <w:rFonts w:ascii="Times New Roman" w:hAnsi="Times New Roman" w:cs="Times New Roman"/>
          <w:sz w:val="28"/>
          <w:szCs w:val="28"/>
          <w:lang w:val="kk-KZ"/>
        </w:rPr>
        <w:t>Ата-аналар қоғамының педагогикалық білімін арттыру мақсатында түрлі іс-шаралар ұйымдастыру.</w:t>
      </w:r>
    </w:p>
    <w:p w:rsidR="00DB4C3E" w:rsidRDefault="00DB4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4C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7D9F">
        <w:rPr>
          <w:rFonts w:ascii="Times New Roman" w:hAnsi="Times New Roman" w:cs="Times New Roman"/>
          <w:b/>
          <w:sz w:val="28"/>
          <w:szCs w:val="28"/>
          <w:lang w:val="kk-KZ"/>
        </w:rPr>
        <w:t>Кеңес беру түрлері</w:t>
      </w:r>
      <w:r w:rsidRPr="00DB4C3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E47D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4C3E">
        <w:rPr>
          <w:rFonts w:ascii="Times New Roman" w:hAnsi="Times New Roman" w:cs="Times New Roman"/>
          <w:sz w:val="28"/>
          <w:szCs w:val="28"/>
          <w:lang w:val="kk-KZ"/>
        </w:rPr>
        <w:t xml:space="preserve">Топтық, кіші топтық, жеке </w:t>
      </w:r>
    </w:p>
    <w:p w:rsidR="00DB4C3E" w:rsidRDefault="00DB4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47D9F">
        <w:rPr>
          <w:rFonts w:ascii="Times New Roman" w:hAnsi="Times New Roman" w:cs="Times New Roman"/>
          <w:b/>
          <w:sz w:val="28"/>
          <w:szCs w:val="28"/>
          <w:lang w:val="kk-KZ"/>
        </w:rPr>
        <w:t>Жетекшісі</w:t>
      </w:r>
      <w:r w:rsidR="00E47D9F">
        <w:rPr>
          <w:rFonts w:ascii="Times New Roman" w:hAnsi="Times New Roman" w:cs="Times New Roman"/>
          <w:sz w:val="28"/>
          <w:szCs w:val="28"/>
          <w:lang w:val="kk-KZ"/>
        </w:rPr>
        <w:t>-  МКҚК «Балдырған</w:t>
      </w:r>
      <w:r w:rsidRPr="00DB4C3E">
        <w:rPr>
          <w:rFonts w:ascii="Times New Roman" w:hAnsi="Times New Roman" w:cs="Times New Roman"/>
          <w:sz w:val="28"/>
          <w:szCs w:val="28"/>
          <w:lang w:val="kk-KZ"/>
        </w:rPr>
        <w:t>» бөбекжай</w:t>
      </w:r>
      <w:r w:rsidR="00E47D9F">
        <w:rPr>
          <w:rFonts w:ascii="Times New Roman" w:hAnsi="Times New Roman" w:cs="Times New Roman"/>
          <w:sz w:val="28"/>
          <w:szCs w:val="28"/>
          <w:lang w:val="kk-KZ"/>
        </w:rPr>
        <w:t>-бақщасының директоры  Косниязова Гульсара Тлековна</w:t>
      </w:r>
    </w:p>
    <w:p w:rsidR="00FF6A55" w:rsidRDefault="00DB4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4C3E">
        <w:rPr>
          <w:rFonts w:ascii="Times New Roman" w:hAnsi="Times New Roman" w:cs="Times New Roman"/>
          <w:sz w:val="28"/>
          <w:szCs w:val="28"/>
          <w:lang w:val="kk-KZ"/>
        </w:rPr>
        <w:t>Кеңесшілер: Әді</w:t>
      </w:r>
      <w:r w:rsidR="00E47D9F">
        <w:rPr>
          <w:rFonts w:ascii="Times New Roman" w:hAnsi="Times New Roman" w:cs="Times New Roman"/>
          <w:sz w:val="28"/>
          <w:szCs w:val="28"/>
          <w:lang w:val="kk-KZ"/>
        </w:rPr>
        <w:t xml:space="preserve">скер- Искалиева Жумасулу Алпысбаевна, Ән </w:t>
      </w:r>
      <w:r w:rsidRPr="00DB4C3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E47D9F">
        <w:rPr>
          <w:rFonts w:ascii="Times New Roman" w:hAnsi="Times New Roman" w:cs="Times New Roman"/>
          <w:sz w:val="28"/>
          <w:szCs w:val="28"/>
          <w:lang w:val="kk-KZ"/>
        </w:rPr>
        <w:t>етекшісі-Капан Марина Ғарифоллақызы ,</w:t>
      </w:r>
      <w:r w:rsidRPr="00DB4C3E">
        <w:rPr>
          <w:rFonts w:ascii="Times New Roman" w:hAnsi="Times New Roman" w:cs="Times New Roman"/>
          <w:sz w:val="28"/>
          <w:szCs w:val="28"/>
          <w:lang w:val="kk-KZ"/>
        </w:rPr>
        <w:t>Медбике</w:t>
      </w:r>
      <w:r w:rsidR="00E47D9F">
        <w:rPr>
          <w:rFonts w:ascii="Times New Roman" w:hAnsi="Times New Roman" w:cs="Times New Roman"/>
          <w:sz w:val="28"/>
          <w:szCs w:val="28"/>
          <w:lang w:val="kk-KZ"/>
        </w:rPr>
        <w:t xml:space="preserve">- Уркимбаева Бекзада Есеновна </w:t>
      </w:r>
      <w:r w:rsidRPr="00DB4C3E">
        <w:rPr>
          <w:rFonts w:ascii="Times New Roman" w:hAnsi="Times New Roman" w:cs="Times New Roman"/>
          <w:sz w:val="28"/>
          <w:szCs w:val="28"/>
          <w:lang w:val="kk-KZ"/>
        </w:rPr>
        <w:t>Педагог-психолог Тәрбиешілер</w:t>
      </w:r>
    </w:p>
    <w:p w:rsidR="00E27BC5" w:rsidRDefault="00E27BC5" w:rsidP="00E27BC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</w:t>
      </w:r>
      <w:r w:rsidRPr="00E423D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Консультациялық пункттің 2024-2025 оқу жылына </w:t>
      </w:r>
    </w:p>
    <w:p w:rsidR="00E27BC5" w:rsidRPr="00E423D0" w:rsidRDefault="00E27BC5" w:rsidP="00E27BC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</w:t>
      </w:r>
      <w:r w:rsidRPr="00E423D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арналған жұмыс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9"/>
        <w:gridCol w:w="2179"/>
        <w:gridCol w:w="1913"/>
        <w:gridCol w:w="2060"/>
      </w:tblGrid>
      <w:tr w:rsidR="00E27BC5" w:rsidRPr="0096120F" w:rsidTr="00174701">
        <w:tc>
          <w:tcPr>
            <w:tcW w:w="3419" w:type="dxa"/>
          </w:tcPr>
          <w:p w:rsidR="00E27BC5" w:rsidRPr="0096120F" w:rsidRDefault="00E27BC5" w:rsidP="001747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 </w:t>
            </w:r>
            <w:r w:rsidRPr="009612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1913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 уақыты</w:t>
            </w:r>
          </w:p>
        </w:tc>
        <w:tc>
          <w:tcPr>
            <w:tcW w:w="2060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E27BC5" w:rsidRPr="0096120F" w:rsidTr="00174701">
        <w:tc>
          <w:tcPr>
            <w:tcW w:w="3419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"Баланы мектепке дейінгі ұйымға қабылдау бойынша Мемлекеттік қызмет көрсету"</w:t>
            </w:r>
          </w:p>
        </w:tc>
        <w:tc>
          <w:tcPr>
            <w:tcW w:w="2179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Кеңес</w:t>
            </w:r>
            <w:proofErr w:type="spellEnd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</w:t>
            </w:r>
          </w:p>
        </w:tc>
        <w:tc>
          <w:tcPr>
            <w:tcW w:w="1913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3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  <w:r w:rsidRPr="00E42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0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3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</w:tr>
      <w:tr w:rsidR="00E27BC5" w:rsidRPr="0096120F" w:rsidTr="00174701">
        <w:tc>
          <w:tcPr>
            <w:tcW w:w="3419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"Балалардың жас ерекшеліктері " - Барлық жастағы"</w:t>
            </w:r>
          </w:p>
        </w:tc>
        <w:tc>
          <w:tcPr>
            <w:tcW w:w="2179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Кеңес</w:t>
            </w:r>
            <w:proofErr w:type="spellEnd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</w:t>
            </w:r>
          </w:p>
        </w:tc>
        <w:tc>
          <w:tcPr>
            <w:tcW w:w="1913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3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  <w:r w:rsidRPr="00E42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0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E27BC5" w:rsidRPr="0096120F" w:rsidTr="00174701">
        <w:tc>
          <w:tcPr>
            <w:tcW w:w="3419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proofErr w:type="spellStart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Үйде</w:t>
            </w:r>
            <w:proofErr w:type="spellEnd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музыкалық</w:t>
            </w:r>
            <w:proofErr w:type="spellEnd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есту</w:t>
            </w:r>
            <w:proofErr w:type="spellEnd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қабілетін</w:t>
            </w:r>
            <w:proofErr w:type="spellEnd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қалай</w:t>
            </w:r>
            <w:proofErr w:type="spellEnd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дамыту</w:t>
            </w:r>
            <w:proofErr w:type="gramEnd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болады</w:t>
            </w:r>
            <w:proofErr w:type="spellEnd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79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Кеңес</w:t>
            </w:r>
            <w:proofErr w:type="spellEnd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</w:t>
            </w:r>
          </w:p>
        </w:tc>
        <w:tc>
          <w:tcPr>
            <w:tcW w:w="1913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060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 жетекшісі</w:t>
            </w:r>
          </w:p>
        </w:tc>
      </w:tr>
      <w:tr w:rsidR="00E27BC5" w:rsidRPr="0096120F" w:rsidTr="00174701">
        <w:tc>
          <w:tcPr>
            <w:tcW w:w="3419" w:type="dxa"/>
          </w:tcPr>
          <w:p w:rsidR="00E27BC5" w:rsidRPr="007212AD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proofErr w:type="gramStart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gramEnd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қажет</w:t>
            </w:r>
            <w:proofErr w:type="spellEnd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ойыншықтар</w:t>
            </w:r>
            <w:proofErr w:type="spellEnd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79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Родительская копилка</w:t>
            </w:r>
          </w:p>
        </w:tc>
        <w:tc>
          <w:tcPr>
            <w:tcW w:w="1913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060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E27BC5" w:rsidRPr="0096120F" w:rsidTr="00174701">
        <w:tc>
          <w:tcPr>
            <w:tcW w:w="3419" w:type="dxa"/>
          </w:tcPr>
          <w:p w:rsidR="00E27BC5" w:rsidRPr="007212AD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"Отбасында салауатты өмір салты дағдыларын тәрбиелеу"</w:t>
            </w:r>
          </w:p>
        </w:tc>
        <w:tc>
          <w:tcPr>
            <w:tcW w:w="2179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Кеңес</w:t>
            </w:r>
            <w:proofErr w:type="spellEnd"/>
            <w:r w:rsidRPr="00E42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</w:t>
            </w:r>
          </w:p>
        </w:tc>
        <w:tc>
          <w:tcPr>
            <w:tcW w:w="1913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060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Тәрбиешілер </w:t>
            </w:r>
          </w:p>
        </w:tc>
      </w:tr>
      <w:tr w:rsidR="00E27BC5" w:rsidRPr="0096120F" w:rsidTr="00174701">
        <w:tc>
          <w:tcPr>
            <w:tcW w:w="3419" w:type="dxa"/>
          </w:tcPr>
          <w:p w:rsidR="00E27BC5" w:rsidRPr="007212AD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Суық</w:t>
            </w:r>
            <w:proofErr w:type="spellEnd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тиюдің</w:t>
            </w:r>
            <w:proofErr w:type="spellEnd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алдын</w:t>
            </w:r>
            <w:proofErr w:type="spellEnd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79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1913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060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Медбике </w:t>
            </w:r>
          </w:p>
        </w:tc>
      </w:tr>
      <w:tr w:rsidR="00E27BC5" w:rsidRPr="0096120F" w:rsidTr="00174701">
        <w:tc>
          <w:tcPr>
            <w:tcW w:w="3419" w:type="dxa"/>
          </w:tcPr>
          <w:p w:rsidR="00E27BC5" w:rsidRPr="007212AD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Балабақшада</w:t>
            </w:r>
            <w:proofErr w:type="spellEnd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</w:t>
            </w:r>
            <w:proofErr w:type="gramStart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кім</w:t>
            </w:r>
            <w:proofErr w:type="spellEnd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79" w:type="dxa"/>
          </w:tcPr>
          <w:p w:rsidR="00E27BC5" w:rsidRPr="007212AD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1913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060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</w:tr>
      <w:tr w:rsidR="00E27BC5" w:rsidRPr="0096120F" w:rsidTr="00174701">
        <w:tc>
          <w:tcPr>
            <w:tcW w:w="3419" w:type="dxa"/>
          </w:tcPr>
          <w:p w:rsidR="00E27BC5" w:rsidRPr="007212AD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«О</w:t>
            </w:r>
            <w:bookmarkStart w:id="0" w:name="_GoBack"/>
            <w:bookmarkEnd w:id="0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тбасы жағдайында гиперактивті балаларды сүйемелдеу"</w:t>
            </w:r>
          </w:p>
        </w:tc>
        <w:tc>
          <w:tcPr>
            <w:tcW w:w="2179" w:type="dxa"/>
          </w:tcPr>
          <w:p w:rsidR="00E27BC5" w:rsidRPr="007212AD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Жеке </w:t>
            </w:r>
            <w:proofErr w:type="spellStart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кеңес</w:t>
            </w:r>
            <w:proofErr w:type="spellEnd"/>
            <w:r w:rsidRPr="00721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</w:t>
            </w:r>
          </w:p>
        </w:tc>
        <w:tc>
          <w:tcPr>
            <w:tcW w:w="1913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060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E27BC5" w:rsidRPr="0096120F" w:rsidTr="00174701">
        <w:tc>
          <w:tcPr>
            <w:tcW w:w="3419" w:type="dxa"/>
          </w:tcPr>
          <w:p w:rsidR="00E27BC5" w:rsidRPr="00DA1BE1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"Үйде мерекені қалай ұйымдастыруға болады"</w:t>
            </w:r>
          </w:p>
        </w:tc>
        <w:tc>
          <w:tcPr>
            <w:tcW w:w="2179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1913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060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 жетекшісі</w:t>
            </w:r>
          </w:p>
        </w:tc>
      </w:tr>
      <w:tr w:rsidR="00E27BC5" w:rsidRPr="0096120F" w:rsidTr="00174701">
        <w:tc>
          <w:tcPr>
            <w:tcW w:w="3419" w:type="dxa"/>
          </w:tcPr>
          <w:p w:rsidR="00E27BC5" w:rsidRPr="00DA1BE1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Үнсі</w:t>
            </w:r>
            <w:proofErr w:type="gramStart"/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қалай</w:t>
            </w:r>
            <w:proofErr w:type="spellEnd"/>
            <w:proofErr w:type="gramEnd"/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сөйлесуге</w:t>
            </w:r>
            <w:proofErr w:type="spellEnd"/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179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1913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060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E27BC5" w:rsidRPr="0096120F" w:rsidTr="00174701">
        <w:tc>
          <w:tcPr>
            <w:tcW w:w="3419" w:type="dxa"/>
          </w:tcPr>
          <w:p w:rsidR="00E27BC5" w:rsidRPr="00DA1BE1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"Мектеп жасына дейінгі балаларды қатайту"</w:t>
            </w:r>
          </w:p>
        </w:tc>
        <w:tc>
          <w:tcPr>
            <w:tcW w:w="2179" w:type="dxa"/>
          </w:tcPr>
          <w:p w:rsidR="00E27BC5" w:rsidRPr="00DA1BE1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1913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060" w:type="dxa"/>
          </w:tcPr>
          <w:p w:rsidR="00E27BC5" w:rsidRPr="00E423D0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E27BC5" w:rsidRPr="0096120F" w:rsidTr="00174701">
        <w:tc>
          <w:tcPr>
            <w:tcW w:w="3419" w:type="dxa"/>
          </w:tcPr>
          <w:p w:rsidR="00E27BC5" w:rsidRPr="00DA1BE1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Профилактикалық</w:t>
            </w:r>
            <w:proofErr w:type="spellEnd"/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егулер</w:t>
            </w:r>
            <w:proofErr w:type="spellEnd"/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79" w:type="dxa"/>
          </w:tcPr>
          <w:p w:rsidR="00E27BC5" w:rsidRPr="00DA1BE1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DA1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Жадынама</w:t>
            </w:r>
            <w:proofErr w:type="spellEnd"/>
          </w:p>
        </w:tc>
        <w:tc>
          <w:tcPr>
            <w:tcW w:w="1913" w:type="dxa"/>
          </w:tcPr>
          <w:p w:rsidR="00E27BC5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060" w:type="dxa"/>
          </w:tcPr>
          <w:p w:rsidR="00E27BC5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E27BC5" w:rsidRPr="0096120F" w:rsidTr="00174701">
        <w:tc>
          <w:tcPr>
            <w:tcW w:w="3419" w:type="dxa"/>
          </w:tcPr>
          <w:p w:rsidR="00E27BC5" w:rsidRPr="00E47D9F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"Ұйқы, ұйқы режимі, баланы төсекке жатқызу"</w:t>
            </w:r>
          </w:p>
        </w:tc>
        <w:tc>
          <w:tcPr>
            <w:tcW w:w="2179" w:type="dxa"/>
          </w:tcPr>
          <w:p w:rsidR="00E27BC5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1913" w:type="dxa"/>
          </w:tcPr>
          <w:p w:rsidR="00E27BC5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060" w:type="dxa"/>
          </w:tcPr>
          <w:p w:rsidR="00E27BC5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E27BC5" w:rsidRPr="0096120F" w:rsidTr="00174701">
        <w:tc>
          <w:tcPr>
            <w:tcW w:w="3419" w:type="dxa"/>
          </w:tcPr>
          <w:p w:rsidR="00E27BC5" w:rsidRPr="00E47D9F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</w:t>
            </w:r>
            <w:proofErr w:type="gramStart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қашан</w:t>
            </w:r>
            <w:proofErr w:type="spellEnd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ойна</w:t>
            </w:r>
            <w:proofErr w:type="spellEnd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барлық</w:t>
            </w:r>
            <w:proofErr w:type="spellEnd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жерде</w:t>
            </w:r>
            <w:proofErr w:type="spellEnd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ойна</w:t>
            </w:r>
            <w:proofErr w:type="spellEnd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79" w:type="dxa"/>
          </w:tcPr>
          <w:p w:rsidR="00E27BC5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1913" w:type="dxa"/>
          </w:tcPr>
          <w:p w:rsidR="00E27BC5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060" w:type="dxa"/>
          </w:tcPr>
          <w:p w:rsidR="00E27BC5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E27BC5" w:rsidRPr="0096120F" w:rsidTr="00174701">
        <w:tc>
          <w:tcPr>
            <w:tcW w:w="3419" w:type="dxa"/>
          </w:tcPr>
          <w:p w:rsidR="00E27BC5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"Біз үйде </w:t>
            </w:r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ойнаймыз.</w:t>
            </w:r>
          </w:p>
          <w:p w:rsidR="00E27BC5" w:rsidRPr="00E47D9F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Қолдың ұсақ моторикасын дамыту"</w:t>
            </w:r>
          </w:p>
        </w:tc>
        <w:tc>
          <w:tcPr>
            <w:tcW w:w="2179" w:type="dxa"/>
          </w:tcPr>
          <w:p w:rsidR="00E27BC5" w:rsidRPr="00E47D9F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Ұсыныстар</w:t>
            </w:r>
            <w:proofErr w:type="spellEnd"/>
          </w:p>
        </w:tc>
        <w:tc>
          <w:tcPr>
            <w:tcW w:w="1913" w:type="dxa"/>
          </w:tcPr>
          <w:p w:rsidR="00E27BC5" w:rsidRPr="00E47D9F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7D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060" w:type="dxa"/>
          </w:tcPr>
          <w:p w:rsidR="00E27BC5" w:rsidRPr="00E47D9F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7D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E27BC5" w:rsidRPr="0096120F" w:rsidTr="00174701">
        <w:tc>
          <w:tcPr>
            <w:tcW w:w="3419" w:type="dxa"/>
          </w:tcPr>
          <w:p w:rsidR="00E27BC5" w:rsidRPr="00E47D9F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Тамақтан</w:t>
            </w:r>
            <w:proofErr w:type="spellEnd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уланудың</w:t>
            </w:r>
            <w:proofErr w:type="spellEnd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алдын</w:t>
            </w:r>
            <w:proofErr w:type="spellEnd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79" w:type="dxa"/>
          </w:tcPr>
          <w:p w:rsidR="00E27BC5" w:rsidRPr="00E47D9F" w:rsidRDefault="00E27BC5" w:rsidP="001747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7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Ұсыныстар</w:t>
            </w:r>
            <w:proofErr w:type="spellEnd"/>
          </w:p>
        </w:tc>
        <w:tc>
          <w:tcPr>
            <w:tcW w:w="1913" w:type="dxa"/>
          </w:tcPr>
          <w:p w:rsidR="00E27BC5" w:rsidRPr="00E47D9F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7D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060" w:type="dxa"/>
          </w:tcPr>
          <w:p w:rsidR="00E27BC5" w:rsidRPr="00E47D9F" w:rsidRDefault="00E27BC5" w:rsidP="001747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7D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Медбике </w:t>
            </w:r>
          </w:p>
        </w:tc>
      </w:tr>
    </w:tbl>
    <w:p w:rsidR="00E27BC5" w:rsidRPr="0096120F" w:rsidRDefault="00E27BC5" w:rsidP="00E27BC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7BC5" w:rsidRDefault="00E27BC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4C3E" w:rsidRPr="00DB4C3E" w:rsidRDefault="00DB4C3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4C3E">
        <w:rPr>
          <w:rFonts w:ascii="Times New Roman" w:hAnsi="Times New Roman" w:cs="Times New Roman"/>
          <w:b/>
          <w:sz w:val="28"/>
          <w:szCs w:val="28"/>
        </w:rPr>
        <w:t>План работы консультаци</w:t>
      </w:r>
      <w:r w:rsidR="0096120F">
        <w:rPr>
          <w:rFonts w:ascii="Times New Roman" w:hAnsi="Times New Roman" w:cs="Times New Roman"/>
          <w:b/>
          <w:sz w:val="28"/>
          <w:szCs w:val="28"/>
        </w:rPr>
        <w:t xml:space="preserve">онного пункта на 2024 </w:t>
      </w:r>
      <w:r w:rsidR="0096120F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96120F">
        <w:rPr>
          <w:rFonts w:ascii="Times New Roman" w:hAnsi="Times New Roman" w:cs="Times New Roman"/>
          <w:b/>
          <w:sz w:val="28"/>
          <w:szCs w:val="28"/>
        </w:rPr>
        <w:t>202</w:t>
      </w:r>
      <w:r w:rsidR="0096120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B4C3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2"/>
        <w:gridCol w:w="2370"/>
        <w:gridCol w:w="2252"/>
        <w:gridCol w:w="2307"/>
      </w:tblGrid>
      <w:tr w:rsidR="00DB4C3E" w:rsidRPr="0096120F" w:rsidTr="0096120F">
        <w:tc>
          <w:tcPr>
            <w:tcW w:w="2642" w:type="dxa"/>
          </w:tcPr>
          <w:p w:rsidR="00DB4C3E" w:rsidRPr="0096120F" w:rsidRDefault="00E11A31" w:rsidP="009612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96120F" w:rsidRPr="009612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2370" w:type="dxa"/>
          </w:tcPr>
          <w:p w:rsidR="00DB4C3E" w:rsidRPr="0096120F" w:rsidRDefault="009612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252" w:type="dxa"/>
          </w:tcPr>
          <w:p w:rsidR="00DB4C3E" w:rsidRPr="0096120F" w:rsidRDefault="009612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307" w:type="dxa"/>
          </w:tcPr>
          <w:p w:rsidR="00DB4C3E" w:rsidRPr="0096120F" w:rsidRDefault="009612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</w:t>
            </w:r>
          </w:p>
        </w:tc>
      </w:tr>
      <w:tr w:rsidR="00DB4C3E" w:rsidRPr="0096120F" w:rsidTr="0096120F">
        <w:tc>
          <w:tcPr>
            <w:tcW w:w="2642" w:type="dxa"/>
          </w:tcPr>
          <w:p w:rsidR="00DB4C3E" w:rsidRPr="0096120F" w:rsidRDefault="00DB4C3E" w:rsidP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«Оказание </w:t>
            </w:r>
            <w:proofErr w:type="spellStart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gramStart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слуги</w:t>
            </w:r>
            <w:proofErr w:type="spellEnd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 по приемке ребенка в дошкольную организацию» </w:t>
            </w:r>
          </w:p>
        </w:tc>
        <w:tc>
          <w:tcPr>
            <w:tcW w:w="2370" w:type="dxa"/>
          </w:tcPr>
          <w:p w:rsidR="00DB4C3E" w:rsidRPr="0096120F" w:rsidRDefault="00DB4C3E" w:rsidP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252" w:type="dxa"/>
          </w:tcPr>
          <w:p w:rsidR="00DB4C3E" w:rsidRPr="0096120F" w:rsidRDefault="00DB4C3E" w:rsidP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07" w:type="dxa"/>
          </w:tcPr>
          <w:p w:rsidR="00DB4C3E" w:rsidRPr="0096120F" w:rsidRDefault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</w:p>
        </w:tc>
      </w:tr>
      <w:tr w:rsidR="00DB4C3E" w:rsidRPr="0096120F" w:rsidTr="0096120F">
        <w:tc>
          <w:tcPr>
            <w:tcW w:w="2642" w:type="dxa"/>
          </w:tcPr>
          <w:p w:rsidR="00DB4C3E" w:rsidRPr="0096120F" w:rsidRDefault="00DB4C3E" w:rsidP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«Возрастные особенности детей» — все возраста» </w:t>
            </w:r>
          </w:p>
        </w:tc>
        <w:tc>
          <w:tcPr>
            <w:tcW w:w="2370" w:type="dxa"/>
          </w:tcPr>
          <w:p w:rsidR="00DB4C3E" w:rsidRPr="0096120F" w:rsidRDefault="00DB4C3E" w:rsidP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252" w:type="dxa"/>
          </w:tcPr>
          <w:p w:rsidR="00DB4C3E" w:rsidRPr="0096120F" w:rsidRDefault="00DB4C3E" w:rsidP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07" w:type="dxa"/>
          </w:tcPr>
          <w:p w:rsidR="00DB4C3E" w:rsidRPr="0096120F" w:rsidRDefault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DB4C3E" w:rsidRPr="0096120F" w:rsidTr="0096120F">
        <w:tc>
          <w:tcPr>
            <w:tcW w:w="2642" w:type="dxa"/>
          </w:tcPr>
          <w:p w:rsidR="00DB4C3E" w:rsidRPr="0096120F" w:rsidRDefault="00DB4C3E" w:rsidP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«Как можно </w:t>
            </w:r>
            <w:r w:rsidRPr="00961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музыкальный слух в домашних условиях» </w:t>
            </w:r>
          </w:p>
        </w:tc>
        <w:tc>
          <w:tcPr>
            <w:tcW w:w="2370" w:type="dxa"/>
          </w:tcPr>
          <w:p w:rsidR="00DB4C3E" w:rsidRPr="0096120F" w:rsidRDefault="00DB4C3E" w:rsidP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 </w:t>
            </w:r>
          </w:p>
        </w:tc>
        <w:tc>
          <w:tcPr>
            <w:tcW w:w="2252" w:type="dxa"/>
          </w:tcPr>
          <w:p w:rsidR="00DB4C3E" w:rsidRPr="0096120F" w:rsidRDefault="00DB4C3E" w:rsidP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07" w:type="dxa"/>
          </w:tcPr>
          <w:p w:rsidR="00DB4C3E" w:rsidRPr="0096120F" w:rsidRDefault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Pr="00961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</w:tc>
      </w:tr>
      <w:tr w:rsidR="00DB4C3E" w:rsidRPr="0096120F" w:rsidTr="0096120F">
        <w:tc>
          <w:tcPr>
            <w:tcW w:w="2642" w:type="dxa"/>
          </w:tcPr>
          <w:p w:rsidR="00DB4C3E" w:rsidRPr="0096120F" w:rsidRDefault="00DB4C3E" w:rsidP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gramStart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  <w:proofErr w:type="gramEnd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необходимы детям» </w:t>
            </w:r>
          </w:p>
        </w:tc>
        <w:tc>
          <w:tcPr>
            <w:tcW w:w="2370" w:type="dxa"/>
          </w:tcPr>
          <w:p w:rsidR="00DB4C3E" w:rsidRPr="0096120F" w:rsidRDefault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Родительская копилка</w:t>
            </w:r>
          </w:p>
        </w:tc>
        <w:tc>
          <w:tcPr>
            <w:tcW w:w="2252" w:type="dxa"/>
          </w:tcPr>
          <w:p w:rsidR="00DB4C3E" w:rsidRPr="0096120F" w:rsidRDefault="00DB4C3E" w:rsidP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07" w:type="dxa"/>
          </w:tcPr>
          <w:p w:rsidR="00DB4C3E" w:rsidRPr="0096120F" w:rsidRDefault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DB4C3E" w:rsidRPr="0096120F" w:rsidTr="0096120F">
        <w:tc>
          <w:tcPr>
            <w:tcW w:w="2642" w:type="dxa"/>
          </w:tcPr>
          <w:p w:rsidR="00E11A31" w:rsidRPr="0096120F" w:rsidRDefault="00DB4C3E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«Воспитание навыков здорового образа жизни </w:t>
            </w:r>
            <w:proofErr w:type="gramStart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 семье</w:t>
            </w:r>
            <w:r w:rsidR="00E11A31" w:rsidRPr="0096120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11A31" w:rsidRPr="00961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DB4C3E" w:rsidRPr="0096120F" w:rsidRDefault="00DB4C3E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0" w:type="dxa"/>
          </w:tcPr>
          <w:p w:rsidR="00DB4C3E" w:rsidRPr="0096120F" w:rsidRDefault="00DB4C3E" w:rsidP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252" w:type="dxa"/>
          </w:tcPr>
          <w:p w:rsidR="00DB4C3E" w:rsidRPr="0096120F" w:rsidRDefault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07" w:type="dxa"/>
          </w:tcPr>
          <w:p w:rsidR="00DB4C3E" w:rsidRPr="0096120F" w:rsidRDefault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B4C3E" w:rsidRPr="0096120F" w:rsidTr="0096120F">
        <w:tc>
          <w:tcPr>
            <w:tcW w:w="2642" w:type="dxa"/>
          </w:tcPr>
          <w:p w:rsidR="00DB4C3E" w:rsidRPr="0096120F" w:rsidRDefault="00DB4C3E" w:rsidP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простудных заболеваний» </w:t>
            </w:r>
          </w:p>
        </w:tc>
        <w:tc>
          <w:tcPr>
            <w:tcW w:w="2370" w:type="dxa"/>
          </w:tcPr>
          <w:p w:rsidR="00DB4C3E" w:rsidRPr="0096120F" w:rsidRDefault="00DB4C3E" w:rsidP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252" w:type="dxa"/>
          </w:tcPr>
          <w:p w:rsidR="00DB4C3E" w:rsidRPr="0096120F" w:rsidRDefault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07" w:type="dxa"/>
          </w:tcPr>
          <w:p w:rsidR="00DB4C3E" w:rsidRPr="0096120F" w:rsidRDefault="00DB4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DB4C3E" w:rsidRPr="0096120F" w:rsidTr="0096120F">
        <w:tc>
          <w:tcPr>
            <w:tcW w:w="2642" w:type="dxa"/>
          </w:tcPr>
          <w:p w:rsidR="00DB4C3E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«Кто есть кто, в детском саду» </w:t>
            </w:r>
          </w:p>
        </w:tc>
        <w:tc>
          <w:tcPr>
            <w:tcW w:w="2370" w:type="dxa"/>
          </w:tcPr>
          <w:p w:rsidR="00DB4C3E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2252" w:type="dxa"/>
          </w:tcPr>
          <w:p w:rsidR="00DB4C3E" w:rsidRPr="0096120F" w:rsidRDefault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307" w:type="dxa"/>
          </w:tcPr>
          <w:p w:rsidR="00DB4C3E" w:rsidRPr="0096120F" w:rsidRDefault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</w:tr>
      <w:tr w:rsidR="00DB4C3E" w:rsidRPr="0096120F" w:rsidTr="0096120F">
        <w:tc>
          <w:tcPr>
            <w:tcW w:w="2642" w:type="dxa"/>
          </w:tcPr>
          <w:p w:rsidR="00DB4C3E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«Сопровождение </w:t>
            </w:r>
            <w:proofErr w:type="spellStart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гиперактивный</w:t>
            </w:r>
            <w:proofErr w:type="spellEnd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 детей в условиях ДО и семьи» </w:t>
            </w:r>
          </w:p>
        </w:tc>
        <w:tc>
          <w:tcPr>
            <w:tcW w:w="2370" w:type="dxa"/>
          </w:tcPr>
          <w:p w:rsidR="00DB4C3E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</w:t>
            </w:r>
          </w:p>
        </w:tc>
        <w:tc>
          <w:tcPr>
            <w:tcW w:w="2252" w:type="dxa"/>
          </w:tcPr>
          <w:p w:rsidR="00DB4C3E" w:rsidRPr="0096120F" w:rsidRDefault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307" w:type="dxa"/>
          </w:tcPr>
          <w:p w:rsidR="00DB4C3E" w:rsidRPr="0096120F" w:rsidRDefault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B4C3E" w:rsidRPr="0096120F" w:rsidTr="0096120F">
        <w:tc>
          <w:tcPr>
            <w:tcW w:w="2642" w:type="dxa"/>
          </w:tcPr>
          <w:p w:rsidR="00DB4C3E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«Как организовать праздник дома» </w:t>
            </w:r>
          </w:p>
        </w:tc>
        <w:tc>
          <w:tcPr>
            <w:tcW w:w="2370" w:type="dxa"/>
          </w:tcPr>
          <w:p w:rsidR="00DB4C3E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252" w:type="dxa"/>
          </w:tcPr>
          <w:p w:rsidR="00DB4C3E" w:rsidRPr="0096120F" w:rsidRDefault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307" w:type="dxa"/>
          </w:tcPr>
          <w:p w:rsidR="00DB4C3E" w:rsidRPr="0096120F" w:rsidRDefault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E11A31" w:rsidRPr="0096120F" w:rsidTr="0096120F">
        <w:tc>
          <w:tcPr>
            <w:tcW w:w="2642" w:type="dxa"/>
          </w:tcPr>
          <w:p w:rsidR="00E11A31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 «Как </w:t>
            </w:r>
            <w:proofErr w:type="gramStart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разговорить</w:t>
            </w:r>
            <w:proofErr w:type="gramEnd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 молчуна» </w:t>
            </w:r>
          </w:p>
        </w:tc>
        <w:tc>
          <w:tcPr>
            <w:tcW w:w="2370" w:type="dxa"/>
          </w:tcPr>
          <w:p w:rsidR="00E11A31" w:rsidRPr="0096120F" w:rsidRDefault="00E11A31" w:rsidP="00A346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252" w:type="dxa"/>
          </w:tcPr>
          <w:p w:rsidR="00E11A31" w:rsidRPr="0096120F" w:rsidRDefault="00E11A31" w:rsidP="00A346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307" w:type="dxa"/>
          </w:tcPr>
          <w:p w:rsidR="00E11A31" w:rsidRPr="0096120F" w:rsidRDefault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</w:t>
            </w:r>
          </w:p>
        </w:tc>
      </w:tr>
      <w:tr w:rsidR="00E11A31" w:rsidRPr="0096120F" w:rsidTr="0096120F">
        <w:tc>
          <w:tcPr>
            <w:tcW w:w="2642" w:type="dxa"/>
          </w:tcPr>
          <w:p w:rsidR="00E11A31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«Закаливание детей дошкольного возраста» </w:t>
            </w:r>
          </w:p>
        </w:tc>
        <w:tc>
          <w:tcPr>
            <w:tcW w:w="2370" w:type="dxa"/>
          </w:tcPr>
          <w:p w:rsidR="00E11A31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252" w:type="dxa"/>
          </w:tcPr>
          <w:p w:rsidR="00E11A31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07" w:type="dxa"/>
          </w:tcPr>
          <w:p w:rsidR="00E11A31" w:rsidRPr="0096120F" w:rsidRDefault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11A31" w:rsidRPr="0096120F" w:rsidTr="0096120F">
        <w:tc>
          <w:tcPr>
            <w:tcW w:w="2642" w:type="dxa"/>
          </w:tcPr>
          <w:p w:rsidR="00E11A31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«Профилактические прививки» </w:t>
            </w:r>
          </w:p>
        </w:tc>
        <w:tc>
          <w:tcPr>
            <w:tcW w:w="2370" w:type="dxa"/>
          </w:tcPr>
          <w:p w:rsidR="00E11A31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Памятка </w:t>
            </w:r>
          </w:p>
        </w:tc>
        <w:tc>
          <w:tcPr>
            <w:tcW w:w="2252" w:type="dxa"/>
          </w:tcPr>
          <w:p w:rsidR="00E11A31" w:rsidRPr="0096120F" w:rsidRDefault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07" w:type="dxa"/>
          </w:tcPr>
          <w:p w:rsidR="00E11A31" w:rsidRPr="0096120F" w:rsidRDefault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11A31" w:rsidRPr="0096120F" w:rsidTr="0096120F">
        <w:tc>
          <w:tcPr>
            <w:tcW w:w="2642" w:type="dxa"/>
          </w:tcPr>
          <w:p w:rsidR="00E11A31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«Сон, режим сна, укладываем ребенка спать</w:t>
            </w:r>
            <w:r w:rsidRPr="009612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370" w:type="dxa"/>
          </w:tcPr>
          <w:p w:rsidR="00E11A31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Консультция</w:t>
            </w:r>
            <w:proofErr w:type="spellEnd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</w:tcPr>
          <w:p w:rsidR="00E11A31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07" w:type="dxa"/>
          </w:tcPr>
          <w:p w:rsidR="00E11A31" w:rsidRPr="0096120F" w:rsidRDefault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  <w:tr w:rsidR="00E11A31" w:rsidRPr="0096120F" w:rsidTr="0096120F">
        <w:tc>
          <w:tcPr>
            <w:tcW w:w="2642" w:type="dxa"/>
          </w:tcPr>
          <w:p w:rsidR="00E11A31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«Играй всегда, играй везде» </w:t>
            </w:r>
          </w:p>
        </w:tc>
        <w:tc>
          <w:tcPr>
            <w:tcW w:w="2370" w:type="dxa"/>
          </w:tcPr>
          <w:p w:rsidR="00E11A31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252" w:type="dxa"/>
          </w:tcPr>
          <w:p w:rsidR="00E11A31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307" w:type="dxa"/>
          </w:tcPr>
          <w:p w:rsidR="00E11A31" w:rsidRPr="0096120F" w:rsidRDefault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E11A31" w:rsidRPr="0096120F" w:rsidTr="0096120F">
        <w:tc>
          <w:tcPr>
            <w:tcW w:w="2642" w:type="dxa"/>
          </w:tcPr>
          <w:p w:rsidR="00E11A31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«Играем </w:t>
            </w:r>
            <w:proofErr w:type="spellStart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proofErr w:type="gramStart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азвиваем</w:t>
            </w:r>
            <w:proofErr w:type="spellEnd"/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 мелкую моторику рук» </w:t>
            </w:r>
          </w:p>
        </w:tc>
        <w:tc>
          <w:tcPr>
            <w:tcW w:w="2370" w:type="dxa"/>
          </w:tcPr>
          <w:p w:rsidR="00E11A31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</w:p>
        </w:tc>
        <w:tc>
          <w:tcPr>
            <w:tcW w:w="2252" w:type="dxa"/>
          </w:tcPr>
          <w:p w:rsidR="00E11A31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07" w:type="dxa"/>
          </w:tcPr>
          <w:p w:rsidR="00E11A31" w:rsidRPr="0096120F" w:rsidRDefault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11A31" w:rsidRPr="0096120F" w:rsidTr="0096120F">
        <w:tc>
          <w:tcPr>
            <w:tcW w:w="2642" w:type="dxa"/>
          </w:tcPr>
          <w:p w:rsidR="00E11A31" w:rsidRPr="0096120F" w:rsidRDefault="00E11A31" w:rsidP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пищевых отравлений» </w:t>
            </w:r>
          </w:p>
        </w:tc>
        <w:tc>
          <w:tcPr>
            <w:tcW w:w="2370" w:type="dxa"/>
          </w:tcPr>
          <w:p w:rsidR="00E11A31" w:rsidRPr="0096120F" w:rsidRDefault="00E11A31" w:rsidP="00A346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</w:p>
        </w:tc>
        <w:tc>
          <w:tcPr>
            <w:tcW w:w="2252" w:type="dxa"/>
          </w:tcPr>
          <w:p w:rsidR="00E11A31" w:rsidRPr="0096120F" w:rsidRDefault="00E11A31" w:rsidP="00A346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07" w:type="dxa"/>
          </w:tcPr>
          <w:p w:rsidR="00E11A31" w:rsidRPr="0096120F" w:rsidRDefault="00E11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120F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</w:tbl>
    <w:p w:rsidR="00E423D0" w:rsidRDefault="00E423D0" w:rsidP="0096120F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27BC5" w:rsidRDefault="00E423D0" w:rsidP="00E423D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</w:t>
      </w:r>
    </w:p>
    <w:sectPr w:rsidR="00E2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20"/>
    <w:rsid w:val="007212AD"/>
    <w:rsid w:val="007D1E23"/>
    <w:rsid w:val="0096120F"/>
    <w:rsid w:val="00DA1BE1"/>
    <w:rsid w:val="00DB4C3E"/>
    <w:rsid w:val="00E11A31"/>
    <w:rsid w:val="00E27BC5"/>
    <w:rsid w:val="00E423D0"/>
    <w:rsid w:val="00E47D9F"/>
    <w:rsid w:val="00F56D20"/>
    <w:rsid w:val="00F92DC8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2024-06-25T11:04:00Z</dcterms:created>
  <dcterms:modified xsi:type="dcterms:W3CDTF">2024-07-11T10:36:00Z</dcterms:modified>
</cp:coreProperties>
</file>